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ГЛУХОВСКОГО СЕЛЬСКОГО ПОСЕЛЕНИЯ</w:t>
      </w: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 МУНИЦИПАЛЬНОГО РАЙОНА</w:t>
      </w: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ОМСКОЙ ОБЛАСТИ</w:t>
      </w: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D05D7C" w:rsidRPr="00D05D7C" w:rsidRDefault="00E962FA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22.11</w:t>
      </w:r>
      <w:r w:rsidR="00D05D7C"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                                                                          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D05D7C"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-РС</w:t>
      </w:r>
    </w:p>
    <w:p w:rsidR="002114E5" w:rsidRPr="002C62A6" w:rsidRDefault="002114E5" w:rsidP="002114E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4E5" w:rsidRPr="00E962FA" w:rsidRDefault="00894932" w:rsidP="00E9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2114E5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114E5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2114E5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D7C"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Глуховского</w:t>
      </w:r>
      <w:r w:rsidR="004F5E4C"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D7C"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4F5E4C"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2114E5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="002114E5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2114E5" w:rsidRPr="00E962FA" w:rsidRDefault="002114E5" w:rsidP="00E96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E962FA" w:rsidRDefault="002114E5" w:rsidP="00E9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 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Калачинского муниципального района Омской области, Совет 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</w:t>
      </w: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14E5" w:rsidRPr="00E962FA" w:rsidRDefault="002114E5" w:rsidP="00E9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="00594E1D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</w:t>
      </w:r>
      <w:r w:rsidR="00594E1D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области.</w:t>
      </w:r>
    </w:p>
    <w:p w:rsidR="00BF36B7" w:rsidRPr="00E962FA" w:rsidRDefault="002114E5" w:rsidP="00E9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1022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5C0A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36B7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="00AF0237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="00D05D7C" w:rsidRPr="00E962FA">
        <w:rPr>
          <w:sz w:val="28"/>
          <w:szCs w:val="28"/>
        </w:rPr>
        <w:t xml:space="preserve"> 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F36B7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EE5A0B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36B7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27DF9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  <w:r w:rsidR="00BF36B7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05D7C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Глуховского сельского поселения Калачинского муниципального района Омской области</w:t>
      </w:r>
      <w:r w:rsidR="00BF36B7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proofErr w:type="gramEnd"/>
    </w:p>
    <w:p w:rsidR="00D05D7C" w:rsidRPr="00E962FA" w:rsidRDefault="00912952" w:rsidP="00E962FA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62D3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95401" w:rsidRPr="00E962F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.  </w:t>
      </w:r>
      <w:r w:rsidR="00D05D7C" w:rsidRPr="00E962F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Опубликовать настоящее решение в газете «</w:t>
      </w:r>
      <w:proofErr w:type="spellStart"/>
      <w:r w:rsidR="00D05D7C" w:rsidRPr="00E962F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Глуховский</w:t>
      </w:r>
      <w:proofErr w:type="spellEnd"/>
      <w:r w:rsidR="00D05D7C" w:rsidRPr="00E962F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муниципальный вестник и  разместить на официальном сайте Глуховского сельского поселения Калачинского муниципального района.</w:t>
      </w:r>
    </w:p>
    <w:p w:rsidR="00F1716E" w:rsidRPr="00E962FA" w:rsidRDefault="00F1716E" w:rsidP="00E9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62D3"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2114E5" w:rsidRPr="00E962FA" w:rsidRDefault="002114E5" w:rsidP="00E96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2FA" w:rsidRDefault="00E962FA" w:rsidP="00E96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FA" w:rsidRPr="00E962FA" w:rsidRDefault="00E962FA" w:rsidP="00E96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</w:t>
      </w:r>
    </w:p>
    <w:p w:rsidR="00E962FA" w:rsidRPr="00E962FA" w:rsidRDefault="00E962FA" w:rsidP="00E96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 сельского поселения                                             Л.Д. </w:t>
      </w:r>
      <w:proofErr w:type="spellStart"/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Литвинюк</w:t>
      </w:r>
      <w:proofErr w:type="spellEnd"/>
    </w:p>
    <w:p w:rsidR="00E962FA" w:rsidRPr="00E962FA" w:rsidRDefault="00E962FA" w:rsidP="00E96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FA" w:rsidRPr="00E962FA" w:rsidRDefault="00E962FA" w:rsidP="00E96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FA" w:rsidRPr="00E962FA" w:rsidRDefault="00E962FA" w:rsidP="00E96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Глуховского сельского поселения                                        И.Б. Ерукова</w:t>
      </w:r>
    </w:p>
    <w:p w:rsidR="006C6781" w:rsidRPr="00E962FA" w:rsidRDefault="00545B10" w:rsidP="00E9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91493" w:rsidRPr="00E96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962FA" w:rsidRPr="00E962FA" w:rsidRDefault="006C6781" w:rsidP="00E9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91493" w:rsidRPr="00E962FA">
        <w:rPr>
          <w:rFonts w:ascii="Times New Roman" w:hAnsi="Times New Roman" w:cs="Times New Roman"/>
          <w:sz w:val="28"/>
          <w:szCs w:val="28"/>
        </w:rPr>
        <w:t xml:space="preserve">  </w:t>
      </w:r>
      <w:r w:rsidR="00545B10" w:rsidRPr="00E962FA">
        <w:rPr>
          <w:rFonts w:ascii="Times New Roman" w:hAnsi="Times New Roman" w:cs="Times New Roman"/>
          <w:sz w:val="28"/>
          <w:szCs w:val="28"/>
        </w:rPr>
        <w:t xml:space="preserve">   </w:t>
      </w:r>
      <w:r w:rsidR="00D05D7C" w:rsidRPr="00E962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62FA" w:rsidRPr="00E962FA" w:rsidRDefault="00E962FA" w:rsidP="00E9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2FA" w:rsidRPr="00E962FA" w:rsidRDefault="00E962FA" w:rsidP="00E9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806" w:rsidRPr="00E962FA" w:rsidRDefault="00D05D7C" w:rsidP="00E962F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62F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45B10" w:rsidRPr="00E962FA">
        <w:rPr>
          <w:rFonts w:ascii="Times New Roman" w:hAnsi="Times New Roman" w:cs="Times New Roman"/>
          <w:sz w:val="28"/>
          <w:szCs w:val="28"/>
        </w:rPr>
        <w:t>П</w:t>
      </w:r>
      <w:r w:rsidR="00A23806" w:rsidRPr="00E962FA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58141C" w:rsidRPr="00E962FA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A23806"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806" w:rsidRPr="00E962FA" w:rsidRDefault="00290DB6" w:rsidP="00E962F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62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A23806" w:rsidRPr="00E962FA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="00D05D7C" w:rsidRPr="00E962FA">
        <w:rPr>
          <w:rFonts w:ascii="Times New Roman" w:hAnsi="Times New Roman" w:cs="Times New Roman"/>
          <w:bCs/>
          <w:sz w:val="28"/>
          <w:szCs w:val="28"/>
        </w:rPr>
        <w:t>Глуховского</w:t>
      </w:r>
      <w:r w:rsidR="00A23806"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0DB6" w:rsidRPr="00E962FA" w:rsidRDefault="00290DB6" w:rsidP="00E962F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62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05D7C" w:rsidRPr="00E962F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D7C" w:rsidRPr="00E962FA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A23806" w:rsidRPr="00E962FA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A23806" w:rsidRPr="00E962FA" w:rsidRDefault="00290DB6" w:rsidP="00E962F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62F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561AAB" w:rsidRPr="00E962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FBC" w:rsidRPr="00E962F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61AAB"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FBC" w:rsidRPr="00E962FA">
        <w:rPr>
          <w:rFonts w:ascii="Times New Roman" w:hAnsi="Times New Roman" w:cs="Times New Roman"/>
          <w:bCs/>
          <w:sz w:val="28"/>
          <w:szCs w:val="28"/>
        </w:rPr>
        <w:t>о</w:t>
      </w:r>
      <w:r w:rsidR="00A23806" w:rsidRPr="00E962FA">
        <w:rPr>
          <w:rFonts w:ascii="Times New Roman" w:hAnsi="Times New Roman" w:cs="Times New Roman"/>
          <w:bCs/>
          <w:sz w:val="28"/>
          <w:szCs w:val="28"/>
        </w:rPr>
        <w:t>т</w:t>
      </w:r>
      <w:r w:rsidR="00A37FBC"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932"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12D" w:rsidRPr="00E962F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962FA" w:rsidRPr="00E962FA">
        <w:rPr>
          <w:rFonts w:ascii="Times New Roman" w:hAnsi="Times New Roman" w:cs="Times New Roman"/>
          <w:bCs/>
          <w:sz w:val="28"/>
          <w:szCs w:val="28"/>
        </w:rPr>
        <w:t>22.11.2</w:t>
      </w:r>
      <w:r w:rsidR="00561AAB" w:rsidRPr="00E962FA">
        <w:rPr>
          <w:rFonts w:ascii="Times New Roman" w:hAnsi="Times New Roman" w:cs="Times New Roman"/>
          <w:bCs/>
          <w:sz w:val="28"/>
          <w:szCs w:val="28"/>
        </w:rPr>
        <w:t>024 г</w:t>
      </w:r>
      <w:r w:rsidR="00E962FA" w:rsidRPr="00E962FA">
        <w:rPr>
          <w:rFonts w:ascii="Times New Roman" w:hAnsi="Times New Roman" w:cs="Times New Roman"/>
          <w:bCs/>
          <w:sz w:val="28"/>
          <w:szCs w:val="28"/>
        </w:rPr>
        <w:t>.</w:t>
      </w:r>
      <w:r w:rsidR="00A37FBC"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202" w:rsidRPr="00E96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AAB" w:rsidRPr="00E962F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962FA" w:rsidRPr="00E962FA">
        <w:rPr>
          <w:rFonts w:ascii="Times New Roman" w:hAnsi="Times New Roman" w:cs="Times New Roman"/>
          <w:bCs/>
          <w:sz w:val="28"/>
          <w:szCs w:val="28"/>
        </w:rPr>
        <w:t>28</w:t>
      </w:r>
      <w:r w:rsidR="00A23806" w:rsidRPr="00E962FA">
        <w:rPr>
          <w:rFonts w:ascii="Times New Roman" w:hAnsi="Times New Roman" w:cs="Times New Roman"/>
          <w:bCs/>
          <w:sz w:val="28"/>
          <w:szCs w:val="28"/>
        </w:rPr>
        <w:t>-РС</w:t>
      </w:r>
    </w:p>
    <w:p w:rsidR="00A93D5B" w:rsidRPr="00E962FA" w:rsidRDefault="00A93D5B" w:rsidP="00E96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2FA" w:rsidRDefault="00EB2732" w:rsidP="00E9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E962FA" w:rsidRDefault="00D43787" w:rsidP="00E96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725F7B" w:rsidRPr="00E962FA" w:rsidRDefault="00D43787" w:rsidP="00E962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D7C" w:rsidRPr="00E96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 Глуховского сельского поселения Калачинского муниципального района Омской области</w:t>
      </w:r>
    </w:p>
    <w:p w:rsidR="00725F7B" w:rsidRPr="00E962FA" w:rsidRDefault="00725F7B" w:rsidP="00E9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E962FA" w:rsidRDefault="00E02B89" w:rsidP="00E9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FA">
        <w:rPr>
          <w:rFonts w:ascii="Times New Roman" w:hAnsi="Times New Roman" w:cs="Times New Roman"/>
          <w:sz w:val="28"/>
          <w:szCs w:val="28"/>
        </w:rPr>
        <w:t>1</w:t>
      </w:r>
      <w:r w:rsidR="00E53CF6" w:rsidRPr="00E962FA">
        <w:rPr>
          <w:rFonts w:ascii="Times New Roman" w:hAnsi="Times New Roman" w:cs="Times New Roman"/>
          <w:sz w:val="28"/>
          <w:szCs w:val="28"/>
        </w:rPr>
        <w:t>.</w:t>
      </w:r>
      <w:r w:rsidRPr="00E962FA">
        <w:rPr>
          <w:rFonts w:ascii="Times New Roman" w:hAnsi="Times New Roman" w:cs="Times New Roman"/>
          <w:sz w:val="28"/>
          <w:szCs w:val="28"/>
        </w:rPr>
        <w:t> </w:t>
      </w:r>
      <w:r w:rsidR="00E53CF6" w:rsidRPr="00E962FA">
        <w:rPr>
          <w:rFonts w:ascii="Times New Roman" w:hAnsi="Times New Roman" w:cs="Times New Roman"/>
          <w:sz w:val="28"/>
          <w:szCs w:val="28"/>
        </w:rPr>
        <w:t>П</w:t>
      </w:r>
      <w:r w:rsidRPr="00E962FA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E962FA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E962FA">
        <w:rPr>
          <w:rFonts w:ascii="Times New Roman" w:hAnsi="Times New Roman" w:cs="Times New Roman"/>
          <w:sz w:val="28"/>
          <w:szCs w:val="28"/>
        </w:rPr>
        <w:t>.</w:t>
      </w:r>
    </w:p>
    <w:p w:rsidR="00312D85" w:rsidRPr="00E962FA" w:rsidRDefault="0002107C" w:rsidP="00E962F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FA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="00A84910" w:rsidRPr="00E962FA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E962FA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E962FA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E962FA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C7338" w:rsidRPr="00E962FA">
        <w:rPr>
          <w:rFonts w:ascii="Times New Roman" w:hAnsi="Times New Roman" w:cs="Times New Roman"/>
          <w:sz w:val="28"/>
          <w:szCs w:val="28"/>
        </w:rPr>
        <w:t>,</w:t>
      </w:r>
      <w:r w:rsidR="009A2C5D" w:rsidRPr="00E962FA">
        <w:rPr>
          <w:rFonts w:ascii="Times New Roman" w:hAnsi="Times New Roman" w:cs="Times New Roman"/>
          <w:sz w:val="28"/>
          <w:szCs w:val="28"/>
        </w:rPr>
        <w:t xml:space="preserve"> </w:t>
      </w:r>
      <w:r w:rsidR="00DC7338" w:rsidRPr="00E962FA">
        <w:rPr>
          <w:rFonts w:ascii="Times New Roman" w:hAnsi="Times New Roman" w:cs="Times New Roman"/>
          <w:sz w:val="28"/>
          <w:szCs w:val="28"/>
        </w:rPr>
        <w:t>о</w:t>
      </w:r>
      <w:r w:rsidR="009A2C5D" w:rsidRPr="00E962FA">
        <w:rPr>
          <w:rFonts w:ascii="Times New Roman" w:hAnsi="Times New Roman" w:cs="Times New Roman"/>
          <w:sz w:val="28"/>
          <w:szCs w:val="28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CF43EC" w:rsidRPr="00E962FA" w:rsidRDefault="00312D85" w:rsidP="00E962F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193" w:rsidRPr="00E962FA">
        <w:rPr>
          <w:rFonts w:ascii="Times New Roman" w:hAnsi="Times New Roman" w:cs="Times New Roman"/>
          <w:sz w:val="28"/>
          <w:szCs w:val="28"/>
        </w:rPr>
        <w:t>3. Заключение контракта</w:t>
      </w:r>
      <w:r w:rsidR="00E46EE2" w:rsidRPr="00E962FA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E962FA" w:rsidRDefault="00CF43EC" w:rsidP="00E962FA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CF43EC" w:rsidRPr="00E962FA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FD" w:rsidRDefault="00DE63FD" w:rsidP="006F0351">
      <w:pPr>
        <w:spacing w:after="0" w:line="240" w:lineRule="auto"/>
      </w:pPr>
      <w:r>
        <w:separator/>
      </w:r>
    </w:p>
  </w:endnote>
  <w:endnote w:type="continuationSeparator" w:id="0">
    <w:p w:rsidR="00DE63FD" w:rsidRDefault="00DE63FD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FD" w:rsidRDefault="00DE63FD" w:rsidP="006F0351">
      <w:pPr>
        <w:spacing w:after="0" w:line="240" w:lineRule="auto"/>
      </w:pPr>
      <w:r>
        <w:separator/>
      </w:r>
    </w:p>
  </w:footnote>
  <w:footnote w:type="continuationSeparator" w:id="0">
    <w:p w:rsidR="00DE63FD" w:rsidRDefault="00DE63FD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8C1"/>
    <w:rsid w:val="00016299"/>
    <w:rsid w:val="00020185"/>
    <w:rsid w:val="0002107C"/>
    <w:rsid w:val="00033791"/>
    <w:rsid w:val="00040986"/>
    <w:rsid w:val="00042436"/>
    <w:rsid w:val="00047A1B"/>
    <w:rsid w:val="00052953"/>
    <w:rsid w:val="0005743B"/>
    <w:rsid w:val="00061998"/>
    <w:rsid w:val="00065615"/>
    <w:rsid w:val="00095401"/>
    <w:rsid w:val="000B49B7"/>
    <w:rsid w:val="000C066F"/>
    <w:rsid w:val="000D4242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D3468"/>
    <w:rsid w:val="001D386B"/>
    <w:rsid w:val="001E69BD"/>
    <w:rsid w:val="001F640B"/>
    <w:rsid w:val="0020241F"/>
    <w:rsid w:val="002114E5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91493"/>
    <w:rsid w:val="00391910"/>
    <w:rsid w:val="003A65F0"/>
    <w:rsid w:val="003D445E"/>
    <w:rsid w:val="00400B57"/>
    <w:rsid w:val="00426268"/>
    <w:rsid w:val="004341FE"/>
    <w:rsid w:val="004454DC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51497"/>
    <w:rsid w:val="007530A6"/>
    <w:rsid w:val="007535F5"/>
    <w:rsid w:val="007562D3"/>
    <w:rsid w:val="00764AE5"/>
    <w:rsid w:val="00766C55"/>
    <w:rsid w:val="00784E26"/>
    <w:rsid w:val="00785B9C"/>
    <w:rsid w:val="00790A7C"/>
    <w:rsid w:val="007A7BEA"/>
    <w:rsid w:val="007C6F33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D40F9"/>
    <w:rsid w:val="008F094F"/>
    <w:rsid w:val="00902E11"/>
    <w:rsid w:val="00912952"/>
    <w:rsid w:val="009269B3"/>
    <w:rsid w:val="00936980"/>
    <w:rsid w:val="009738E5"/>
    <w:rsid w:val="00985C0A"/>
    <w:rsid w:val="00990C63"/>
    <w:rsid w:val="00994344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910"/>
    <w:rsid w:val="00A93D5B"/>
    <w:rsid w:val="00AA5A84"/>
    <w:rsid w:val="00AD1BB1"/>
    <w:rsid w:val="00AD3872"/>
    <w:rsid w:val="00AE2FCD"/>
    <w:rsid w:val="00AF0237"/>
    <w:rsid w:val="00AF3622"/>
    <w:rsid w:val="00B272ED"/>
    <w:rsid w:val="00B31EA6"/>
    <w:rsid w:val="00B41A68"/>
    <w:rsid w:val="00B66846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05D7C"/>
    <w:rsid w:val="00D14816"/>
    <w:rsid w:val="00D4279F"/>
    <w:rsid w:val="00D43787"/>
    <w:rsid w:val="00D679B0"/>
    <w:rsid w:val="00D75053"/>
    <w:rsid w:val="00D86060"/>
    <w:rsid w:val="00D961DE"/>
    <w:rsid w:val="00DC7338"/>
    <w:rsid w:val="00DE63FD"/>
    <w:rsid w:val="00DF0077"/>
    <w:rsid w:val="00DF19AE"/>
    <w:rsid w:val="00E02B89"/>
    <w:rsid w:val="00E06CBF"/>
    <w:rsid w:val="00E24996"/>
    <w:rsid w:val="00E316F5"/>
    <w:rsid w:val="00E36E97"/>
    <w:rsid w:val="00E40E3B"/>
    <w:rsid w:val="00E46EE2"/>
    <w:rsid w:val="00E505C8"/>
    <w:rsid w:val="00E53CF6"/>
    <w:rsid w:val="00E5492D"/>
    <w:rsid w:val="00E962FA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D68F-476B-45C4-AC46-BF7761AC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Пользователь Windows</cp:lastModifiedBy>
  <cp:revision>1003</cp:revision>
  <cp:lastPrinted>2024-11-27T04:25:00Z</cp:lastPrinted>
  <dcterms:created xsi:type="dcterms:W3CDTF">2023-05-02T03:07:00Z</dcterms:created>
  <dcterms:modified xsi:type="dcterms:W3CDTF">2024-11-27T04:25:00Z</dcterms:modified>
</cp:coreProperties>
</file>